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5C" w:rsidRDefault="000C205F" w14:paraId="29E7C006" w14:textId="073F899F">
      <w:bookmarkStart w:name="_GoBack" w:id="0"/>
      <w:bookmarkEnd w:id="0"/>
      <w:r>
        <w:t>Painotuote Digitaalinen Voima Oy</w:t>
      </w:r>
    </w:p>
    <w:p w:rsidR="009057FE" w:rsidRDefault="000C205F" w14:paraId="3ABE7AD9" w14:textId="694EF8D9">
      <w:r>
        <w:t>myyntipäällikkö Ville Virtanen</w:t>
      </w:r>
    </w:p>
    <w:p w:rsidR="009057FE" w:rsidRDefault="000C205F" w14:paraId="387BBA6A" w14:textId="1850EE9D">
      <w:r>
        <w:t>PL 111</w:t>
      </w:r>
    </w:p>
    <w:p w:rsidR="009057FE" w:rsidRDefault="00500965" w14:paraId="7DAB3757" w14:textId="3FD10014">
      <w:r>
        <w:t xml:space="preserve">87101 </w:t>
      </w:r>
      <w:r w:rsidR="000C205F">
        <w:t>Kajaani</w:t>
      </w:r>
    </w:p>
    <w:p w:rsidR="009057FE" w:rsidRDefault="009057FE" w14:paraId="2C7705B5" w14:textId="77777777"/>
    <w:p w:rsidR="009057FE" w:rsidRDefault="009057FE" w14:paraId="6D22C964" w14:textId="77777777"/>
    <w:p w:rsidR="009057FE" w:rsidRDefault="009057FE" w14:paraId="70B9381D" w14:textId="77777777"/>
    <w:p w:rsidR="009057FE" w:rsidRDefault="009057FE" w14:paraId="0CAAAD12" w14:textId="77777777"/>
    <w:p w:rsidR="009057FE" w:rsidRDefault="006F0926" w14:paraId="0ABE3AD3" w14:textId="7EC6425B">
      <w:r>
        <w:t xml:space="preserve">Esittelynne 30.4. </w:t>
      </w:r>
      <w:r w:rsidR="005C74A7">
        <w:t>Espoossa</w:t>
      </w:r>
    </w:p>
    <w:p w:rsidR="009057FE" w:rsidRDefault="009057FE" w14:paraId="3EE3555E" w14:textId="77777777"/>
    <w:p w:rsidRPr="009057FE" w:rsidR="009057FE" w:rsidRDefault="000C205F" w14:paraId="324ED123" w14:noSpellErr="1" w14:textId="4F6A0DE8">
      <w:pPr>
        <w:rPr>
          <w:b/>
        </w:rPr>
      </w:pPr>
      <w:r w:rsidRPr="25E0407B" w:rsidR="25E0407B">
        <w:rPr>
          <w:b w:val="1"/>
          <w:bCs w:val="1"/>
        </w:rPr>
        <w:t>Yritysesit</w:t>
      </w:r>
      <w:r w:rsidRPr="25E0407B" w:rsidR="25E0407B">
        <w:rPr>
          <w:b w:val="1"/>
          <w:bCs w:val="1"/>
        </w:rPr>
        <w:t>t</w:t>
      </w:r>
      <w:r w:rsidRPr="25E0407B" w:rsidR="25E0407B">
        <w:rPr>
          <w:b w:val="1"/>
          <w:bCs w:val="1"/>
        </w:rPr>
        <w:t>een painatus</w:t>
      </w:r>
    </w:p>
    <w:p w:rsidR="009057FE" w:rsidP="009057FE" w:rsidRDefault="009057FE" w14:paraId="14BA0B54" w14:textId="77777777"/>
    <w:p w:rsidR="00762ECF" w:rsidP="00762ECF" w:rsidRDefault="006F0926" w14:paraId="071C0D46" w14:noSpellErr="1" w14:textId="65DA8991">
      <w:pPr>
        <w:pStyle w:val="Varsinainenteksti"/>
      </w:pPr>
      <w:r w:rsidR="10F080D9">
        <w:rPr/>
        <w:t xml:space="preserve">Olemme </w:t>
      </w:r>
      <w:r w:rsidR="10F080D9">
        <w:rPr/>
        <w:t xml:space="preserve">työasuja ja </w:t>
      </w:r>
      <w:r w:rsidR="10F080D9">
        <w:rPr/>
        <w:t>-</w:t>
      </w:r>
      <w:r w:rsidR="10F080D9">
        <w:rPr/>
        <w:t>kenkiä valmistava suomalainen yritys. Pyydämme Teiltä</w:t>
      </w:r>
      <w:r w:rsidR="10F080D9">
        <w:rPr/>
        <w:t xml:space="preserve"> tarjousta uusien tuote-esitteiden</w:t>
      </w:r>
      <w:r w:rsidR="10F080D9">
        <w:rPr/>
        <w:t xml:space="preserve"> suunnitteluun, taittotyöhön ja</w:t>
      </w:r>
      <w:r w:rsidR="10F080D9">
        <w:rPr/>
        <w:t xml:space="preserve"> painamiseen seuraavasti:</w:t>
      </w:r>
    </w:p>
    <w:p w:rsidR="00762ECF" w:rsidP="00762ECF" w:rsidRDefault="00762ECF" w14:paraId="092B3E81" w14:textId="77777777">
      <w:pPr>
        <w:pStyle w:val="Varsinainenteksti"/>
      </w:pPr>
    </w:p>
    <w:p w:rsidRPr="00DB373D" w:rsidR="00DB3227" w:rsidP="00DB373D" w:rsidRDefault="006A7796" w14:paraId="60879712" w14:textId="1E401E8A">
      <w:pPr>
        <w:pStyle w:val="TyyliVasen0cmRiippuva46cm"/>
      </w:pPr>
      <w:r>
        <w:t>Tuotetiedot</w:t>
      </w:r>
      <w:r>
        <w:tab/>
      </w:r>
      <w:r w:rsidR="00762ECF">
        <w:t>Esite</w:t>
      </w:r>
      <w:r w:rsidR="00762ECF">
        <w:tab/>
      </w:r>
      <w:r w:rsidR="00762ECF">
        <w:t>Määrä</w:t>
      </w:r>
      <w:r w:rsidR="00762ECF">
        <w:tab/>
      </w:r>
      <w:r>
        <w:t>Koko</w:t>
      </w:r>
      <w:r>
        <w:tab/>
      </w:r>
      <w:r>
        <w:t>Paperi</w:t>
      </w:r>
      <w:r w:rsidR="008A5FB7">
        <w:br/>
      </w:r>
      <w:r w:rsidRPr="00DB373D">
        <w:t>Työasu-esite</w:t>
      </w:r>
      <w:r w:rsidRPr="00DB373D">
        <w:tab/>
      </w:r>
      <w:r w:rsidRPr="00DB373D">
        <w:t>5000</w:t>
      </w:r>
      <w:r w:rsidRPr="00DB373D">
        <w:tab/>
      </w:r>
      <w:r w:rsidRPr="00DB373D">
        <w:t>A4,</w:t>
      </w:r>
      <w:r w:rsidR="001546F1">
        <w:t xml:space="preserve"> vaaka</w:t>
      </w:r>
      <w:r w:rsidR="001546F1">
        <w:tab/>
      </w:r>
      <w:proofErr w:type="spellStart"/>
      <w:r w:rsidR="001546F1">
        <w:t>Galerie</w:t>
      </w:r>
      <w:proofErr w:type="spellEnd"/>
      <w:r w:rsidR="001546F1">
        <w:t xml:space="preserve"> </w:t>
      </w:r>
      <w:proofErr w:type="spellStart"/>
      <w:r w:rsidR="001546F1">
        <w:t>Art</w:t>
      </w:r>
      <w:proofErr w:type="spellEnd"/>
      <w:r w:rsidR="001546F1">
        <w:t xml:space="preserve"> </w:t>
      </w:r>
      <w:proofErr w:type="spellStart"/>
      <w:r w:rsidR="001546F1">
        <w:t>Silk</w:t>
      </w:r>
      <w:proofErr w:type="spellEnd"/>
      <w:r w:rsidR="001546F1">
        <w:t xml:space="preserve"> 170 g/m</w:t>
      </w:r>
      <w:r w:rsidR="001546F1">
        <w:rPr>
          <w:vertAlign w:val="superscript"/>
        </w:rPr>
        <w:t>2</w:t>
      </w:r>
      <w:r w:rsidR="008A5FB7">
        <w:br/>
      </w:r>
      <w:r w:rsidR="00DB3227">
        <w:t>Työkenkä-esite</w:t>
      </w:r>
      <w:r w:rsidR="00DB3227">
        <w:tab/>
      </w:r>
      <w:r w:rsidR="00DB3227">
        <w:t>3000</w:t>
      </w:r>
      <w:r w:rsidR="00DB3227">
        <w:tab/>
      </w:r>
      <w:r w:rsidR="00DB3227">
        <w:t>A4, vaaka</w:t>
      </w:r>
      <w:r w:rsidR="00DB3227">
        <w:tab/>
      </w:r>
      <w:r w:rsidR="00DB3227">
        <w:t>-”-</w:t>
      </w:r>
    </w:p>
    <w:p w:rsidR="006A7796" w:rsidP="006A7796" w:rsidRDefault="006A7796" w14:paraId="360A37EA" w14:textId="77777777"/>
    <w:p w:rsidR="006A7796" w:rsidP="00DB373D" w:rsidRDefault="006A7796" w14:paraId="34F1DD44" w14:textId="371376D0">
      <w:pPr>
        <w:ind w:left="2608" w:hanging="2608"/>
      </w:pPr>
      <w:r>
        <w:t>Toimitu</w:t>
      </w:r>
      <w:r w:rsidR="00DB373D">
        <w:t>saika</w:t>
      </w:r>
      <w:r w:rsidR="00DB373D">
        <w:tab/>
      </w:r>
      <w:r w:rsidR="00DB373D">
        <w:t>Tarvitsemme molemmat esitteet jaettavaksi Tukholman messuille ma 26.9.2016 (viikko 39).</w:t>
      </w:r>
    </w:p>
    <w:p w:rsidR="00DB373D" w:rsidP="006A7796" w:rsidRDefault="00DB373D" w14:paraId="51E052FF" w14:textId="77777777"/>
    <w:p w:rsidR="006A7796" w:rsidP="00DB373D" w:rsidRDefault="00DB3227" w14:paraId="0DDCCA44" w14:textId="6E7B271C">
      <w:pPr>
        <w:ind w:left="2608" w:hanging="2608"/>
      </w:pPr>
      <w:r>
        <w:t>Vastausaika</w:t>
      </w:r>
      <w:r>
        <w:tab/>
      </w:r>
      <w:r>
        <w:t>Pyydämme tarjoustanne viimeistään 21.5.2016 mennessä.</w:t>
      </w:r>
    </w:p>
    <w:p w:rsidR="00DB3227" w:rsidP="00DB373D" w:rsidRDefault="00DB3227" w14:paraId="2E117325" w14:textId="77777777">
      <w:pPr>
        <w:ind w:left="2608" w:hanging="2608"/>
      </w:pPr>
    </w:p>
    <w:p w:rsidR="00DB3227" w:rsidP="00DB3227" w:rsidRDefault="00DB3227" w14:paraId="7D564E3F" w14:textId="63CBECFC">
      <w:pPr>
        <w:pStyle w:val="Varsinainenteksti"/>
      </w:pPr>
      <w:r>
        <w:t>Oheisena yrityksen vanhemmat esitteet, joiden kuvien laatu olisi hyvä myös tarkistaa ja mahdollisesti uusia esitteiden uusimisen myötä. Yhteyshenkilömme on markkinointikoordinaattori Liisa Liimatta.</w:t>
      </w:r>
    </w:p>
    <w:p w:rsidR="00DB3227" w:rsidP="00DB3227" w:rsidRDefault="00DB3227" w14:paraId="7179AC17" w14:textId="77777777">
      <w:pPr>
        <w:pStyle w:val="Varsinainenteksti"/>
      </w:pPr>
    </w:p>
    <w:p w:rsidR="00DB3227" w:rsidP="00DB3227" w:rsidRDefault="00DB3227" w14:paraId="08D40119" w14:textId="2CC1E087">
      <w:pPr>
        <w:pStyle w:val="Varsinainenteksti"/>
      </w:pPr>
      <w:r>
        <w:t>Ystävällisin terveisin</w:t>
      </w:r>
    </w:p>
    <w:p w:rsidR="00DB3227" w:rsidP="00DB3227" w:rsidRDefault="00DB3227" w14:paraId="25D30DB7" w14:textId="77777777">
      <w:pPr>
        <w:pStyle w:val="Varsinainenteksti"/>
      </w:pPr>
    </w:p>
    <w:p w:rsidRPr="001C78E8" w:rsidR="00DB3227" w:rsidP="00DB3227" w:rsidRDefault="00DB3227" w14:paraId="52D1F3B0" w14:textId="666D964E">
      <w:pPr>
        <w:pStyle w:val="Varsinainenteksti"/>
        <w:rPr>
          <w:b/>
          <w:lang w:val="en-US"/>
        </w:rPr>
      </w:pPr>
      <w:r w:rsidRPr="001C78E8">
        <w:rPr>
          <w:b/>
          <w:lang w:val="en-US"/>
        </w:rPr>
        <w:t>Työasu.fi / Finn Tech Finland Oy</w:t>
      </w:r>
    </w:p>
    <w:p w:rsidR="00DB3227" w:rsidP="00DB3227" w:rsidRDefault="00DB3227" w14:paraId="6DC9812D" w14:textId="77777777">
      <w:pPr>
        <w:pStyle w:val="Varsinainenteksti"/>
        <w:rPr>
          <w:lang w:val="en-US"/>
        </w:rPr>
      </w:pPr>
    </w:p>
    <w:p w:rsidRPr="00DB3227" w:rsidR="00DB3227" w:rsidP="00DB3227" w:rsidRDefault="00DB3227" w14:paraId="3C991DF9" w14:textId="77777777">
      <w:pPr>
        <w:pStyle w:val="Varsinainenteksti"/>
        <w:rPr>
          <w:lang w:val="en-US"/>
        </w:rPr>
      </w:pPr>
    </w:p>
    <w:p w:rsidRPr="00DB3227" w:rsidR="00DB3227" w:rsidP="00DB3227" w:rsidRDefault="00DB3227" w14:paraId="57D69816" w14:textId="77777777">
      <w:pPr>
        <w:pStyle w:val="Varsinainenteksti"/>
        <w:rPr>
          <w:lang w:val="en-US"/>
        </w:rPr>
      </w:pPr>
    </w:p>
    <w:p w:rsidR="00DB3227" w:rsidP="00DB3227" w:rsidRDefault="00DB3227" w14:paraId="49F16843" w14:textId="487F2F90">
      <w:pPr>
        <w:pStyle w:val="Varsinainenteksti"/>
      </w:pPr>
      <w:r>
        <w:t>Sami Sassi</w:t>
      </w:r>
    </w:p>
    <w:p w:rsidR="00DB3227" w:rsidP="00DB3227" w:rsidRDefault="00DB3227" w14:paraId="6B58CB61" w14:textId="3C07E07C">
      <w:pPr>
        <w:pStyle w:val="Varsinainenteksti"/>
      </w:pPr>
      <w:r>
        <w:t>myyntipäällikkö</w:t>
      </w:r>
    </w:p>
    <w:p w:rsidR="00DB3227" w:rsidP="00DB3227" w:rsidRDefault="00DB3227" w14:paraId="4DB536E5" w14:textId="77777777"/>
    <w:p w:rsidR="00DB3227" w:rsidP="00DB3227" w:rsidRDefault="00DB3227" w14:paraId="265D3E63" w14:textId="77777777"/>
    <w:p w:rsidR="00DB3227" w:rsidP="00DB3227" w:rsidRDefault="00DB3227" w14:paraId="52920C9F" w14:textId="77777777"/>
    <w:p w:rsidR="00DB3227" w:rsidP="00DB3227" w:rsidRDefault="00DB3227" w14:paraId="59F8F791" w14:textId="77777777"/>
    <w:p w:rsidR="00DB3227" w:rsidP="00DB3227" w:rsidRDefault="00DB3227" w14:paraId="49B831F7" w14:textId="3019F469">
      <w:pPr>
        <w:ind w:left="2608" w:hanging="2608"/>
      </w:pPr>
      <w:r>
        <w:t>Liitteet</w:t>
      </w:r>
      <w:r>
        <w:tab/>
      </w:r>
      <w:r>
        <w:t>Vanhat vuoden 2005 esitteet (työasu ja –kenkä)</w:t>
      </w:r>
    </w:p>
    <w:sectPr w:rsidR="00DB3227" w:rsidSect="00B95590">
      <w:headerReference w:type="default" r:id="rId6"/>
      <w:footerReference w:type="default" r:id="rId7"/>
      <w:pgSz w:w="11906" w:h="16838" w:orient="portrait"/>
      <w:pgMar w:top="567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51B" w:rsidP="0028151B" w:rsidRDefault="0028151B" w14:paraId="11BB2D30" w14:textId="77777777">
      <w:r>
        <w:separator/>
      </w:r>
    </w:p>
  </w:endnote>
  <w:endnote w:type="continuationSeparator" w:id="0">
    <w:p w:rsidR="0028151B" w:rsidP="0028151B" w:rsidRDefault="0028151B" w14:paraId="1750EA9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w:rsidRPr="00155E07" w:rsidR="0028151B" w:rsidP="00155E07" w:rsidRDefault="0028151B" w14:paraId="49F6AF42" w14:textId="77777777">
    <w:pPr>
      <w:pStyle w:val="Alatunniste"/>
    </w:pPr>
  </w:p>
  <w:p w:rsidRPr="00155E07" w:rsidR="0028151B" w:rsidP="00155E07" w:rsidRDefault="0028151B" w14:paraId="17AE4AC0" w14:textId="77777777">
    <w:pPr>
      <w:pStyle w:val="Alatunniste"/>
    </w:pPr>
  </w:p>
  <w:p w:rsidRPr="00155E07" w:rsidR="0028151B" w:rsidP="00155E07" w:rsidRDefault="00155E07" w14:paraId="14765E13" w14:textId="77777777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8852D" wp14:editId="6189F194">
              <wp:simplePos x="0" y="0"/>
              <wp:positionH relativeFrom="margin">
                <wp:align>left</wp:align>
              </wp:positionH>
              <wp:positionV relativeFrom="paragraph">
                <wp:posOffset>82273</wp:posOffset>
              </wp:positionV>
              <wp:extent cx="6058894" cy="7951"/>
              <wp:effectExtent l="0" t="0" r="37465" b="30480"/>
              <wp:wrapNone/>
              <wp:docPr id="5" name="Suora yhdysviiv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8894" cy="795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5D6D4E1">
            <v:line id="Suora yhdysviiva 5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5b9bd5 [3204]" strokeweight=".5pt" from="0,6.5pt" to="477.1pt,7.15pt" w14:anchorId="7AC449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">
              <v:stroke joinstyle="miter"/>
              <w10:wrap anchorx="margin"/>
            </v:line>
          </w:pict>
        </mc:Fallback>
      </mc:AlternateContent>
    </w:r>
  </w:p>
  <w:p w:rsidRPr="009057FE" w:rsidR="0028151B" w:rsidP="00155E07" w:rsidRDefault="009057FE" w14:paraId="1C03CCD5" w14:textId="77777777">
    <w:pPr>
      <w:pStyle w:val="Alatunniste"/>
    </w:pPr>
    <w:r w:rsidRPr="009057FE">
      <w:rPr>
        <w:b/>
      </w:rPr>
      <w:t>Työasu.fi</w:t>
    </w:r>
    <w:r w:rsidRPr="009057FE">
      <w:t xml:space="preserve"> </w:t>
    </w:r>
    <w:r w:rsidRPr="009057FE" w:rsidR="00835F5E">
      <w:t>/</w:t>
    </w:r>
    <w:r w:rsidRPr="009057FE" w:rsidR="00835F5E">
      <w:tab/>
    </w:r>
    <w:r>
      <w:tab/>
    </w:r>
    <w:r w:rsidRPr="009057FE" w:rsidR="00155E07">
      <w:t>Puhelin</w:t>
    </w:r>
    <w:r w:rsidRPr="009057FE" w:rsidR="00835F5E">
      <w:t xml:space="preserve"> 040 689 4108 </w:t>
    </w:r>
    <w:r w:rsidRPr="009057FE" w:rsidR="00835F5E">
      <w:tab/>
    </w:r>
    <w:r w:rsidRPr="009057FE" w:rsidR="00835F5E">
      <w:t>www.tyoasu.fi</w:t>
    </w:r>
    <w:r w:rsidRPr="009057FE" w:rsidR="00835F5E">
      <w:tab/>
    </w:r>
    <w:r w:rsidRPr="009057FE" w:rsidR="00835F5E">
      <w:tab/>
    </w:r>
    <w:r w:rsidRPr="009057FE" w:rsidR="00835F5E">
      <w:t>Y</w:t>
    </w:r>
    <w:r w:rsidRPr="009057FE" w:rsidR="00155E07">
      <w:t>-tunnus</w:t>
    </w:r>
    <w:r w:rsidRPr="009057FE" w:rsidR="00835F5E">
      <w:t xml:space="preserve"> 123456-9</w:t>
    </w:r>
  </w:p>
  <w:p w:rsidRPr="009057FE" w:rsidR="00835F5E" w:rsidP="00155E07" w:rsidRDefault="009057FE" w14:paraId="58D5B742" w14:textId="77777777">
    <w:pPr>
      <w:pStyle w:val="Alatunniste"/>
      <w:rPr>
        <w:lang w:val="en-US"/>
      </w:rPr>
    </w:pPr>
    <w:r w:rsidRPr="00155E07">
      <w:rPr>
        <w:lang w:val="en-US"/>
      </w:rPr>
      <w:t>Finn-Tech Finland Oy</w:t>
    </w:r>
    <w:r w:rsidRPr="009057FE" w:rsidR="00835F5E">
      <w:rPr>
        <w:lang w:val="en-US"/>
      </w:rPr>
      <w:tab/>
    </w:r>
    <w:proofErr w:type="spellStart"/>
    <w:r w:rsidRPr="009057FE" w:rsidR="00155E07">
      <w:rPr>
        <w:lang w:val="en-US"/>
      </w:rPr>
      <w:t>F</w:t>
    </w:r>
    <w:r w:rsidRPr="009057FE" w:rsidR="00835F5E">
      <w:rPr>
        <w:lang w:val="en-US"/>
      </w:rPr>
      <w:t>aksi</w:t>
    </w:r>
    <w:proofErr w:type="spellEnd"/>
    <w:r w:rsidRPr="009057FE" w:rsidR="00835F5E">
      <w:rPr>
        <w:lang w:val="en-US"/>
      </w:rPr>
      <w:t xml:space="preserve"> 0xx xxx </w:t>
    </w:r>
    <w:proofErr w:type="spellStart"/>
    <w:r w:rsidRPr="009057FE" w:rsidR="00835F5E">
      <w:rPr>
        <w:lang w:val="en-US"/>
      </w:rPr>
      <w:t>xxxx</w:t>
    </w:r>
    <w:proofErr w:type="spellEnd"/>
    <w:r w:rsidRPr="009057FE" w:rsidR="00835F5E">
      <w:rPr>
        <w:lang w:val="en-US"/>
      </w:rPr>
      <w:tab/>
    </w:r>
    <w:r w:rsidRPr="009057FE" w:rsidR="00835F5E">
      <w:rPr>
        <w:lang w:val="en-US"/>
      </w:rPr>
      <w:tab/>
    </w:r>
    <w:r w:rsidRPr="009057FE" w:rsidR="00835F5E">
      <w:rPr>
        <w:lang w:val="en-US"/>
      </w:rPr>
      <w:t>etunimi@tyoasu.fi</w:t>
    </w:r>
    <w:r w:rsidRPr="009057FE" w:rsidR="00835F5E">
      <w:rPr>
        <w:lang w:val="en-US"/>
      </w:rPr>
      <w:tab/>
    </w:r>
    <w:proofErr w:type="spellStart"/>
    <w:r w:rsidRPr="009057FE" w:rsidR="00155E07">
      <w:rPr>
        <w:lang w:val="en-US"/>
      </w:rPr>
      <w:t>Kotipaikka</w:t>
    </w:r>
    <w:proofErr w:type="spellEnd"/>
    <w:r w:rsidRPr="009057FE" w:rsidR="00155E07">
      <w:rPr>
        <w:lang w:val="en-US"/>
      </w:rPr>
      <w:t xml:space="preserve"> Espoo</w:t>
    </w:r>
  </w:p>
  <w:p w:rsidR="00155E07" w:rsidP="00155E07" w:rsidRDefault="00835F5E" w14:paraId="19E43B71" w14:textId="77777777">
    <w:pPr>
      <w:pStyle w:val="Alatunniste"/>
    </w:pPr>
    <w:r w:rsidRPr="00155E07">
      <w:t>Hansatie 4</w:t>
    </w:r>
  </w:p>
  <w:p w:rsidRPr="00155E07" w:rsidR="00835F5E" w:rsidP="00155E07" w:rsidRDefault="00835F5E" w14:paraId="63C91712" w14:textId="77777777">
    <w:pPr>
      <w:pStyle w:val="Alatunniste"/>
    </w:pPr>
    <w:r w:rsidRPr="00155E07">
      <w:t>02780</w:t>
    </w:r>
    <w:r w:rsidRPr="00155E07" w:rsidR="00155E07">
      <w:t xml:space="preserve"> Espoo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51B" w:rsidP="0028151B" w:rsidRDefault="0028151B" w14:paraId="02868861" w14:textId="77777777">
      <w:r>
        <w:separator/>
      </w:r>
    </w:p>
  </w:footnote>
  <w:footnote w:type="continuationSeparator" w:id="0">
    <w:p w:rsidR="0028151B" w:rsidP="0028151B" w:rsidRDefault="0028151B" w14:paraId="44A4B62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28151B" w:rsidRDefault="0028151B" w14:paraId="42807514" w14:textId="5D62B72A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8DA553F" wp14:editId="6B0544AD">
          <wp:simplePos x="0" y="0"/>
          <wp:positionH relativeFrom="margin">
            <wp:align>left</wp:align>
          </wp:positionH>
          <wp:positionV relativeFrom="paragraph">
            <wp:posOffset>-92876</wp:posOffset>
          </wp:positionV>
          <wp:extent cx="1216549" cy="471127"/>
          <wp:effectExtent l="0" t="0" r="3175" b="571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yoas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875" cy="47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00155E07">
      <w:rPr>
        <w:b/>
      </w:rPr>
      <w:t>Tarjous</w:t>
    </w:r>
    <w:r w:rsidR="000C205F">
      <w:rPr>
        <w:b/>
      </w:rPr>
      <w:t>p</w:t>
    </w:r>
    <w:r w:rsidR="006F0926">
      <w:rPr>
        <w:b/>
      </w:rPr>
      <w:t>y</w:t>
    </w:r>
    <w:r w:rsidR="000C205F">
      <w:rPr>
        <w:b/>
      </w:rPr>
      <w:t>y</w:t>
    </w:r>
    <w:r w:rsidR="006F0926">
      <w:rPr>
        <w:b/>
      </w:rPr>
      <w:t>ntö</w:t>
    </w:r>
    <w:r w:rsidRPr="000C205F" w:rsidR="000C205F">
      <w:tab/>
    </w:r>
    <w:r w:rsidR="006F0926">
      <w:t>2016/1xx</w:t>
    </w:r>
    <w:r w:rsidRPr="0028151B">
      <w:tab/>
    </w:r>
    <w:r w:rsidRPr="0028151B">
      <w:fldChar w:fldCharType="begin"/>
    </w:r>
    <w:r w:rsidRPr="0028151B">
      <w:instrText>PAGE  \* Arabic  \* MERGEFORMAT</w:instrText>
    </w:r>
    <w:r w:rsidRPr="0028151B">
      <w:fldChar w:fldCharType="separate"/>
    </w:r>
    <w:r w:rsidR="00603D83">
      <w:rPr>
        <w:noProof/>
      </w:rPr>
      <w:t>1</w:t>
    </w:r>
    <w:r w:rsidRPr="0028151B">
      <w:fldChar w:fldCharType="end"/>
    </w:r>
    <w:r w:rsidRPr="0028151B">
      <w:t xml:space="preserve"> (</w:t>
    </w:r>
    <w:r w:rsidR="00603D83">
      <w:fldChar w:fldCharType="begin"/>
    </w:r>
    <w:r w:rsidR="00603D83">
      <w:instrText>NUMPAGES  \* Arabic  \* MERGEFORMAT</w:instrText>
    </w:r>
    <w:r w:rsidR="00603D83">
      <w:fldChar w:fldCharType="separate"/>
    </w:r>
    <w:r w:rsidR="00603D83">
      <w:rPr>
        <w:noProof/>
      </w:rPr>
      <w:t>1</w:t>
    </w:r>
    <w:r w:rsidR="00603D83">
      <w:rPr>
        <w:noProof/>
      </w:rPr>
      <w:fldChar w:fldCharType="end"/>
    </w:r>
    <w:r w:rsidRPr="0028151B">
      <w:t>)</w:t>
    </w:r>
  </w:p>
  <w:p w:rsidR="0028151B" w:rsidRDefault="0028151B" w14:paraId="55185F33" w14:textId="77777777">
    <w:pPr>
      <w:pStyle w:val="Yltunniste"/>
    </w:pPr>
  </w:p>
  <w:p w:rsidR="00155E07" w:rsidRDefault="00835F5E" w14:paraId="230906B0" w14:textId="77777777">
    <w:pPr>
      <w:pStyle w:val="Yltunniste"/>
    </w:pPr>
    <w:r>
      <w:t>Kauklahti</w:t>
    </w:r>
  </w:p>
  <w:p w:rsidR="0028151B" w:rsidRDefault="00155E07" w14:paraId="2C525BA4" w14:textId="1171DAFA">
    <w:pPr>
      <w:pStyle w:val="Yltunniste"/>
    </w:pPr>
    <w:r>
      <w:t>Myyntiosasto</w:t>
    </w:r>
    <w:r w:rsidR="0028151B">
      <w:tab/>
    </w:r>
    <w:r w:rsidR="0028151B">
      <w:tab/>
    </w:r>
    <w:r w:rsidR="0028151B">
      <w:tab/>
    </w:r>
    <w:r w:rsidR="00DB3227">
      <w:tab/>
    </w:r>
    <w:r w:rsidR="00DB3227">
      <w:t>6.5.2016</w:t>
    </w:r>
  </w:p>
  <w:p w:rsidR="0028151B" w:rsidRDefault="0028151B" w14:paraId="6E9263EA" w14:textId="77777777">
    <w:pPr>
      <w:pStyle w:val="Yltunniste"/>
    </w:pPr>
  </w:p>
  <w:p w:rsidR="00912CDF" w:rsidRDefault="00912CDF" w14:paraId="12ECCAA5" w14:textId="77777777">
    <w:pPr>
      <w:pStyle w:val="Yltunniste"/>
    </w:pPr>
  </w:p>
  <w:p w:rsidRPr="0028151B" w:rsidR="0028151B" w:rsidP="0028151B" w:rsidRDefault="0028151B" w14:paraId="010FF0D6" w14:textId="7777777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dirty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1B"/>
    <w:rsid w:val="000C205F"/>
    <w:rsid w:val="001546F1"/>
    <w:rsid w:val="00155E07"/>
    <w:rsid w:val="001C78E8"/>
    <w:rsid w:val="0028151B"/>
    <w:rsid w:val="002C5F08"/>
    <w:rsid w:val="00477A45"/>
    <w:rsid w:val="004D4E52"/>
    <w:rsid w:val="00500965"/>
    <w:rsid w:val="005351B9"/>
    <w:rsid w:val="005C74A7"/>
    <w:rsid w:val="00603D83"/>
    <w:rsid w:val="006A7796"/>
    <w:rsid w:val="006F0926"/>
    <w:rsid w:val="00762ECF"/>
    <w:rsid w:val="00835F5E"/>
    <w:rsid w:val="008A5FB7"/>
    <w:rsid w:val="009057FE"/>
    <w:rsid w:val="00912CDF"/>
    <w:rsid w:val="009E658C"/>
    <w:rsid w:val="00B95590"/>
    <w:rsid w:val="00DB3227"/>
    <w:rsid w:val="00DB373D"/>
    <w:rsid w:val="00E4377B"/>
    <w:rsid w:val="00F53BE5"/>
    <w:rsid w:val="00FC00CD"/>
    <w:rsid w:val="10F080D9"/>
    <w:rsid w:val="1200CA45"/>
    <w:rsid w:val="25E0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0599A1"/>
  <w15:chartTrackingRefBased/>
  <w15:docId w15:val="{5886EE98-007A-4CDD-94C1-C9358535A5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DB3227"/>
    <w:pPr>
      <w:spacing w:after="0" w:line="240" w:lineRule="auto"/>
    </w:pPr>
    <w:rPr>
      <w:rFonts w:ascii="Calibri" w:hAnsi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057FE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057FE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151B"/>
  </w:style>
  <w:style w:type="character" w:styleId="YltunnisteChar" w:customStyle="1">
    <w:name w:val="Ylätunniste Char"/>
    <w:basedOn w:val="Kappaleenoletusfontti"/>
    <w:link w:val="Yltunniste"/>
    <w:uiPriority w:val="99"/>
    <w:rsid w:val="0028151B"/>
    <w:rPr>
      <w:rFonts w:ascii="Calibri" w:hAnsi="Calibri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28151B"/>
    <w:rPr>
      <w:sz w:val="18"/>
    </w:rPr>
  </w:style>
  <w:style w:type="character" w:styleId="AlatunnisteChar" w:customStyle="1">
    <w:name w:val="Alatunniste Char"/>
    <w:basedOn w:val="Kappaleenoletusfontti"/>
    <w:link w:val="Alatunniste"/>
    <w:uiPriority w:val="99"/>
    <w:rsid w:val="0028151B"/>
    <w:rPr>
      <w:rFonts w:ascii="Calibri" w:hAnsi="Calibri"/>
      <w:sz w:val="18"/>
    </w:rPr>
  </w:style>
  <w:style w:type="character" w:styleId="Rivinumero">
    <w:name w:val="line number"/>
    <w:basedOn w:val="Kappaleenoletusfontti"/>
    <w:uiPriority w:val="99"/>
    <w:semiHidden/>
    <w:unhideWhenUsed/>
    <w:rsid w:val="009057FE"/>
  </w:style>
  <w:style w:type="character" w:styleId="Otsikko1Char" w:customStyle="1">
    <w:name w:val="Otsikko 1 Char"/>
    <w:basedOn w:val="Kappaleenoletusfontti"/>
    <w:link w:val="Otsikko1"/>
    <w:uiPriority w:val="9"/>
    <w:rsid w:val="009057FE"/>
    <w:rPr>
      <w:rFonts w:ascii="Calibri" w:hAnsi="Calibri" w:eastAsiaTheme="majorEastAsia" w:cstheme="majorBidi"/>
      <w:b/>
      <w:sz w:val="24"/>
      <w:szCs w:val="32"/>
    </w:rPr>
  </w:style>
  <w:style w:type="character" w:styleId="Otsikko2Char" w:customStyle="1">
    <w:name w:val="Otsikko 2 Char"/>
    <w:basedOn w:val="Kappaleenoletusfontti"/>
    <w:link w:val="Otsikko2"/>
    <w:uiPriority w:val="9"/>
    <w:semiHidden/>
    <w:rsid w:val="009057FE"/>
    <w:rPr>
      <w:rFonts w:ascii="Calibri" w:hAnsi="Calibri" w:eastAsiaTheme="majorEastAsia" w:cstheme="majorBidi"/>
      <w:sz w:val="24"/>
      <w:szCs w:val="26"/>
    </w:rPr>
  </w:style>
  <w:style w:type="paragraph" w:styleId="Varsinainenteksti" w:customStyle="1">
    <w:name w:val="Varsinainen teksti"/>
    <w:basedOn w:val="Normaali"/>
    <w:qFormat/>
    <w:rsid w:val="000C205F"/>
    <w:pPr>
      <w:ind w:left="2608"/>
    </w:pPr>
  </w:style>
  <w:style w:type="paragraph" w:styleId="TyyliVasen0cmRiippuva46cm" w:customStyle="1">
    <w:name w:val="Tyyli Vasen:  0 cm Riippuva:  46 cm"/>
    <w:basedOn w:val="Normaali"/>
    <w:rsid w:val="00DB3227"/>
    <w:pPr>
      <w:tabs>
        <w:tab w:val="left" w:pos="2608"/>
        <w:tab w:val="left" w:pos="4253"/>
        <w:tab w:val="left" w:pos="5330"/>
        <w:tab w:val="left" w:pos="6804"/>
      </w:tabs>
      <w:ind w:left="2608" w:hanging="2608"/>
    </w:pPr>
    <w:rPr>
      <w:rFonts w:eastAsia="Times New Roman" w:cs="Times New Roman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95590"/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B95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Klimenko Päivi</dc:creator>
  <keywords/>
  <dc:description/>
  <lastModifiedBy>Hyvärinen Kimmo KHL12H</lastModifiedBy>
  <revision>5</revision>
  <lastPrinted>2016-05-10T07:56:00.0000000Z</lastPrinted>
  <dcterms:created xsi:type="dcterms:W3CDTF">2016-08-10T13:52:00.0000000Z</dcterms:created>
  <dcterms:modified xsi:type="dcterms:W3CDTF">2016-08-28T11:22:33.4422935Z</dcterms:modified>
</coreProperties>
</file>